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15" w:rsidRDefault="00380915" w:rsidP="00AE4EC8">
      <w:pPr>
        <w:tabs>
          <w:tab w:val="left" w:pos="2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ЖЕРТВА САНКЦИЙ</w:t>
      </w:r>
    </w:p>
    <w:p w:rsidR="00AE4EC8" w:rsidRDefault="00AE4EC8" w:rsidP="00AE4EC8">
      <w:pPr>
        <w:tabs>
          <w:tab w:val="left" w:pos="2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(«Атомная» сказка)</w:t>
      </w:r>
    </w:p>
    <w:p w:rsidR="00380915" w:rsidRPr="00380915" w:rsidRDefault="00380915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15" w:rsidRDefault="00380915" w:rsidP="00380915">
      <w:pPr>
        <w:rPr>
          <w:rFonts w:ascii="Times New Roman" w:hAnsi="Times New Roman" w:cs="Times New Roman"/>
          <w:sz w:val="28"/>
          <w:szCs w:val="28"/>
        </w:rPr>
      </w:pPr>
    </w:p>
    <w:p w:rsidR="00380915" w:rsidRDefault="00380915" w:rsidP="00AE4EC8">
      <w:pPr>
        <w:tabs>
          <w:tab w:val="left" w:pos="19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века двадцать первого</w:t>
      </w:r>
      <w:r w:rsidR="00AE4EC8">
        <w:rPr>
          <w:rFonts w:ascii="Times New Roman" w:hAnsi="Times New Roman" w:cs="Times New Roman"/>
          <w:sz w:val="28"/>
          <w:szCs w:val="28"/>
        </w:rPr>
        <w:t>…</w:t>
      </w:r>
    </w:p>
    <w:p w:rsidR="00380915" w:rsidRDefault="00380915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15" w:rsidRDefault="00380915" w:rsidP="00AE4EC8">
      <w:pPr>
        <w:tabs>
          <w:tab w:val="left" w:pos="185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те же , как всегда:</w:t>
      </w:r>
    </w:p>
    <w:p w:rsidR="00380915" w:rsidRDefault="00380915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15" w:rsidRDefault="00380915" w:rsidP="00AE4EC8">
      <w:pPr>
        <w:tabs>
          <w:tab w:val="left" w:pos="1893"/>
          <w:tab w:val="left" w:pos="192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стоят очень дорого ,</w:t>
      </w:r>
    </w:p>
    <w:p w:rsidR="00380915" w:rsidRDefault="00380915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15" w:rsidRDefault="00380915" w:rsidP="00AE4EC8">
      <w:pPr>
        <w:tabs>
          <w:tab w:val="left" w:pos="188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 нужна она – еда.</w:t>
      </w:r>
    </w:p>
    <w:p w:rsidR="00380915" w:rsidRDefault="00380915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915" w:rsidRDefault="00380915" w:rsidP="00AE4EC8">
      <w:pPr>
        <w:tabs>
          <w:tab w:val="left" w:pos="18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деревне как –то вечером</w:t>
      </w:r>
    </w:p>
    <w:p w:rsidR="00380915" w:rsidRDefault="00380915" w:rsidP="00AE4EC8">
      <w:pPr>
        <w:tabs>
          <w:tab w:val="left" w:pos="18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18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захотелось пирога.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196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бабулька и дедок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19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замесили колобок.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198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его лепили,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199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вы не забыли.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0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начну тогда с того,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090"/>
          <w:tab w:val="left" w:pos="21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вышло из него: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0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из него злодей.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0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гроза деревни всей,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13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жалеет и гостей.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11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 в округе всей наводит,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AE4EC8" w:rsidP="00AE4EC8">
      <w:pPr>
        <w:tabs>
          <w:tab w:val="left" w:pos="21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нечи</w:t>
      </w:r>
      <w:r w:rsidR="00D44DD9">
        <w:rPr>
          <w:rFonts w:ascii="Times New Roman" w:hAnsi="Times New Roman" w:cs="Times New Roman"/>
          <w:sz w:val="28"/>
          <w:szCs w:val="28"/>
        </w:rPr>
        <w:t>стью он дружбу водит,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4DD9" w:rsidRDefault="00D44DD9" w:rsidP="00AE4EC8">
      <w:pPr>
        <w:tabs>
          <w:tab w:val="left" w:pos="210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 деревне он сжирает.</w:t>
      </w:r>
    </w:p>
    <w:p w:rsidR="00D44DD9" w:rsidRDefault="00D44DD9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057" w:rsidRDefault="000C4057" w:rsidP="00AE4EC8">
      <w:pPr>
        <w:tabs>
          <w:tab w:val="left" w:pos="21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Обаму прокли</w:t>
      </w:r>
      <w:r w:rsidR="00D44DD9">
        <w:rPr>
          <w:rFonts w:ascii="Times New Roman" w:hAnsi="Times New Roman" w:cs="Times New Roman"/>
          <w:sz w:val="28"/>
          <w:szCs w:val="28"/>
        </w:rPr>
        <w:t>нает.</w:t>
      </w:r>
    </w:p>
    <w:p w:rsidR="000C4057" w:rsidRDefault="000C4057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057" w:rsidRDefault="000C4057" w:rsidP="00AE4EC8">
      <w:pPr>
        <w:tabs>
          <w:tab w:val="left" w:pos="21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санкций дурака</w:t>
      </w:r>
    </w:p>
    <w:p w:rsidR="000C4057" w:rsidRDefault="000C4057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CE0" w:rsidRDefault="000C4057" w:rsidP="00AE4EC8">
      <w:pPr>
        <w:tabs>
          <w:tab w:val="left" w:pos="21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молока!</w:t>
      </w:r>
    </w:p>
    <w:p w:rsidR="000C4057" w:rsidRDefault="000C4057" w:rsidP="00AE4EC8">
      <w:pPr>
        <w:tabs>
          <w:tab w:val="left" w:pos="21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4057" w:rsidRDefault="000C4057" w:rsidP="00AE4EC8">
      <w:pPr>
        <w:tabs>
          <w:tab w:val="left" w:pos="21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промысел такой,</w:t>
      </w:r>
    </w:p>
    <w:p w:rsidR="000C4057" w:rsidRDefault="000C4057" w:rsidP="00AE4EC8">
      <w:pPr>
        <w:tabs>
          <w:tab w:val="left" w:pos="214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4057" w:rsidRDefault="000C4057" w:rsidP="00AE4EC8">
      <w:pPr>
        <w:tabs>
          <w:tab w:val="left" w:pos="21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не санкции,</w:t>
      </w:r>
    </w:p>
    <w:p w:rsidR="000C4057" w:rsidRDefault="000C4057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057" w:rsidRDefault="000C4057" w:rsidP="00AE4EC8">
      <w:pPr>
        <w:tabs>
          <w:tab w:val="left" w:pos="2160"/>
          <w:tab w:val="left" w:pos="22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бы колобок такой,</w:t>
      </w:r>
    </w:p>
    <w:p w:rsidR="000C4057" w:rsidRDefault="000C4057" w:rsidP="00AE4E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057" w:rsidRDefault="000C40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задумано судьбой!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Осень.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природа краски разбросала.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пришёл на бал во всей красе.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Ковёр из листопада под ногами, 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лучик прячется в листве…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Курортный город Осень посетила,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Забыв на время о дожде и мгле…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Фонтан аллей с последними цветами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жёлтый лист, плывущий по воде.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снова пышно умирает,</w:t>
      </w:r>
    </w:p>
    <w:p w:rsidR="00DF2457" w:rsidRDefault="00DF2457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вновь родиться в мае на Земле.</w:t>
      </w:r>
    </w:p>
    <w:p w:rsidR="00DF2457" w:rsidRDefault="00EE180E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может быть, когда-нибудь (кто знает?)</w:t>
      </w:r>
    </w:p>
    <w:p w:rsidR="00EE180E" w:rsidRPr="000C4057" w:rsidRDefault="00EE180E" w:rsidP="00AE4EC8">
      <w:pPr>
        <w:tabs>
          <w:tab w:val="left" w:pos="21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суждено тебе и мне…</w:t>
      </w:r>
      <w:bookmarkStart w:id="0" w:name="_GoBack"/>
      <w:bookmarkEnd w:id="0"/>
    </w:p>
    <w:sectPr w:rsidR="00EE180E" w:rsidRPr="000C4057" w:rsidSect="006832F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457" w:rsidRDefault="00DF2457" w:rsidP="000C4057">
      <w:r>
        <w:separator/>
      </w:r>
    </w:p>
  </w:endnote>
  <w:endnote w:type="continuationSeparator" w:id="0">
    <w:p w:rsidR="00DF2457" w:rsidRDefault="00DF2457" w:rsidP="000C4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457" w:rsidRDefault="00DF2457" w:rsidP="000C4057">
      <w:r>
        <w:separator/>
      </w:r>
    </w:p>
  </w:footnote>
  <w:footnote w:type="continuationSeparator" w:id="0">
    <w:p w:rsidR="00DF2457" w:rsidRDefault="00DF2457" w:rsidP="000C4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0915"/>
    <w:rsid w:val="000C4057"/>
    <w:rsid w:val="00380915"/>
    <w:rsid w:val="006832F8"/>
    <w:rsid w:val="00851CE0"/>
    <w:rsid w:val="00AE4EC8"/>
    <w:rsid w:val="00D44DD9"/>
    <w:rsid w:val="00DF2457"/>
    <w:rsid w:val="00E10F77"/>
    <w:rsid w:val="00EE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057"/>
  </w:style>
  <w:style w:type="paragraph" w:styleId="a5">
    <w:name w:val="footer"/>
    <w:basedOn w:val="a"/>
    <w:link w:val="a6"/>
    <w:uiPriority w:val="99"/>
    <w:unhideWhenUsed/>
    <w:rsid w:val="000C40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0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057"/>
  </w:style>
  <w:style w:type="paragraph" w:styleId="a5">
    <w:name w:val="footer"/>
    <w:basedOn w:val="a"/>
    <w:link w:val="a6"/>
    <w:uiPriority w:val="99"/>
    <w:unhideWhenUsed/>
    <w:rsid w:val="000C40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Алимова</dc:creator>
  <cp:keywords/>
  <dc:description/>
  <cp:lastModifiedBy>Кабинет207</cp:lastModifiedBy>
  <cp:revision>4</cp:revision>
  <dcterms:created xsi:type="dcterms:W3CDTF">2015-10-17T03:46:00Z</dcterms:created>
  <dcterms:modified xsi:type="dcterms:W3CDTF">2015-10-19T10:43:00Z</dcterms:modified>
</cp:coreProperties>
</file>